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03" w:rsidRPr="00CE39CC" w:rsidRDefault="00121603" w:rsidP="00121603">
      <w:pPr>
        <w:tabs>
          <w:tab w:val="left" w:pos="6544"/>
        </w:tabs>
        <w:rPr>
          <w:b/>
          <w:sz w:val="20"/>
        </w:rPr>
      </w:pPr>
    </w:p>
    <w:p w:rsidR="00121603" w:rsidRDefault="00121603" w:rsidP="00CC1648">
      <w:pPr>
        <w:tabs>
          <w:tab w:val="left" w:pos="6544"/>
        </w:tabs>
        <w:jc w:val="center"/>
        <w:rPr>
          <w:b/>
          <w:sz w:val="20"/>
        </w:rPr>
      </w:pPr>
      <w:r w:rsidRPr="00CE39CC">
        <w:rPr>
          <w:b/>
          <w:sz w:val="20"/>
        </w:rPr>
        <w:t xml:space="preserve">My Call </w:t>
      </w:r>
      <w:r w:rsidR="00CE39CC" w:rsidRPr="00CE39CC">
        <w:rPr>
          <w:b/>
          <w:sz w:val="20"/>
        </w:rPr>
        <w:t xml:space="preserve">Sign: ________________________   </w:t>
      </w:r>
      <w:r w:rsidR="00333BF9">
        <w:rPr>
          <w:b/>
          <w:sz w:val="20"/>
        </w:rPr>
        <w:t>Dates</w:t>
      </w:r>
      <w:r w:rsidR="00CE39CC" w:rsidRPr="00CE39CC">
        <w:rPr>
          <w:b/>
          <w:sz w:val="20"/>
        </w:rPr>
        <w:t>: __________</w:t>
      </w:r>
      <w:r w:rsidR="00333BF9">
        <w:rPr>
          <w:b/>
          <w:sz w:val="20"/>
        </w:rPr>
        <w:t>to</w:t>
      </w:r>
      <w:r w:rsidR="00CE39CC" w:rsidRPr="00CE39CC">
        <w:rPr>
          <w:b/>
          <w:sz w:val="20"/>
        </w:rPr>
        <w:t>___________</w:t>
      </w:r>
      <w:r w:rsidR="00333BF9">
        <w:rPr>
          <w:b/>
          <w:sz w:val="20"/>
        </w:rPr>
        <w:t xml:space="preserve">  Power Category: ________W</w:t>
      </w:r>
    </w:p>
    <w:p w:rsidR="00C97FE0" w:rsidRPr="00121603" w:rsidRDefault="00AE4B8D" w:rsidP="00CC1648">
      <w:pPr>
        <w:tabs>
          <w:tab w:val="left" w:pos="6544"/>
        </w:tabs>
        <w:jc w:val="center"/>
        <w:rPr>
          <w:b/>
          <w:sz w:val="18"/>
        </w:rPr>
      </w:pPr>
      <w:r>
        <w:rPr>
          <w:b/>
          <w:sz w:val="20"/>
        </w:rPr>
        <w:t xml:space="preserve"> </w:t>
      </w:r>
    </w:p>
    <w:p w:rsidR="00B02DDC" w:rsidRDefault="00B02DDC" w:rsidP="003F366E">
      <w:pPr>
        <w:tabs>
          <w:tab w:val="left" w:pos="6544"/>
        </w:tabs>
        <w:rPr>
          <w:sz w:val="18"/>
        </w:rPr>
      </w:pPr>
    </w:p>
    <w:tbl>
      <w:tblPr>
        <w:tblStyle w:val="TableGrid"/>
        <w:tblW w:w="14709" w:type="dxa"/>
        <w:tblLook w:val="04A0"/>
      </w:tblPr>
      <w:tblGrid>
        <w:gridCol w:w="796"/>
        <w:gridCol w:w="1580"/>
        <w:gridCol w:w="796"/>
        <w:gridCol w:w="1613"/>
        <w:gridCol w:w="787"/>
        <w:gridCol w:w="1624"/>
        <w:gridCol w:w="844"/>
        <w:gridCol w:w="1566"/>
        <w:gridCol w:w="844"/>
        <w:gridCol w:w="1707"/>
        <w:gridCol w:w="921"/>
        <w:gridCol w:w="1631"/>
      </w:tblGrid>
      <w:tr w:rsidR="00BF4116" w:rsidRPr="00EF2833" w:rsidTr="005052E4">
        <w:tc>
          <w:tcPr>
            <w:tcW w:w="79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8C0BCB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8C0BCB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121603" w:rsidRDefault="00BF4116" w:rsidP="008C0BCB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79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6002F5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6002F5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121603" w:rsidRDefault="00BF4116" w:rsidP="006002F5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78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396FA2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  <w:r w:rsidRPr="00665CAF">
              <w:rPr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EF2833" w:rsidRDefault="00BF4116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EF2833" w:rsidRDefault="00BF4116" w:rsidP="006002F5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Square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EF2833" w:rsidRDefault="00BF4116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C979C9" w:rsidRDefault="00BF4116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C979C9">
              <w:rPr>
                <w:b/>
                <w:i/>
                <w:sz w:val="18"/>
              </w:rPr>
              <w:t>Square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333BF9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92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Pr="00333BF9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C979C9">
              <w:rPr>
                <w:b/>
                <w:i/>
                <w:sz w:val="18"/>
              </w:rPr>
              <w:t>Square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BF4116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BF4116" w:rsidRPr="00333BF9" w:rsidRDefault="00BF4116" w:rsidP="00C979C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</w:tr>
      <w:tr w:rsidR="0041319A" w:rsidRPr="00665CAF" w:rsidTr="005052E4">
        <w:tc>
          <w:tcPr>
            <w:tcW w:w="796" w:type="dxa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IP80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IP90</w:t>
            </w:r>
          </w:p>
        </w:tc>
        <w:tc>
          <w:tcPr>
            <w:tcW w:w="1707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41319A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5052E4">
        <w:tc>
          <w:tcPr>
            <w:tcW w:w="796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IO99</w:t>
            </w: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5052E4">
        <w:tc>
          <w:tcPr>
            <w:tcW w:w="796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IO68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41319A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IO98</w:t>
            </w: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5052E4">
        <w:tc>
          <w:tcPr>
            <w:tcW w:w="796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IO67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IO77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IO97</w:t>
            </w: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5052E4">
        <w:tc>
          <w:tcPr>
            <w:tcW w:w="796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IO66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5052E4">
        <w:tc>
          <w:tcPr>
            <w:tcW w:w="796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IO55</w:t>
            </w:r>
          </w:p>
        </w:tc>
        <w:tc>
          <w:tcPr>
            <w:tcW w:w="158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IO65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IO95</w:t>
            </w: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5052E4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IO54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IO64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IO74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IO84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IO94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JO04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5052E4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IO53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IO63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IO73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IO83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IO93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JO03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5052E4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IO52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IO62</w:t>
            </w:r>
          </w:p>
        </w:tc>
        <w:tc>
          <w:tcPr>
            <w:tcW w:w="16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IO72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IO82</w:t>
            </w:r>
          </w:p>
        </w:tc>
        <w:tc>
          <w:tcPr>
            <w:tcW w:w="15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IO92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JO02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RPr="00665CAF" w:rsidTr="005052E4">
        <w:tc>
          <w:tcPr>
            <w:tcW w:w="796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IO51</w:t>
            </w:r>
          </w:p>
        </w:tc>
        <w:tc>
          <w:tcPr>
            <w:tcW w:w="158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IO61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IO91</w:t>
            </w: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JO01</w:t>
            </w: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5052E4">
        <w:tc>
          <w:tcPr>
            <w:tcW w:w="796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IO70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IO80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IO90</w:t>
            </w: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7894">
              <w:rPr>
                <w:b/>
                <w:sz w:val="28"/>
                <w:szCs w:val="28"/>
              </w:rPr>
              <w:t>JO00</w:t>
            </w: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5052E4">
        <w:tc>
          <w:tcPr>
            <w:tcW w:w="796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58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007894">
              <w:rPr>
                <w:b/>
                <w:sz w:val="28"/>
                <w:szCs w:val="28"/>
              </w:rPr>
              <w:t>IN89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5052E4">
        <w:tc>
          <w:tcPr>
            <w:tcW w:w="796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580" w:type="dxa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BF4116" w:rsidRPr="00007894" w:rsidRDefault="00BF4116" w:rsidP="0000789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BF4116" w:rsidRPr="00007894" w:rsidRDefault="00BF4116" w:rsidP="00007894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4116" w:rsidTr="005052E4">
        <w:tc>
          <w:tcPr>
            <w:tcW w:w="796" w:type="dxa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580" w:type="dxa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796" w:type="dxa"/>
            <w:shd w:val="clear" w:color="auto" w:fill="auto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613" w:type="dxa"/>
            <w:shd w:val="clear" w:color="auto" w:fill="auto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787" w:type="dxa"/>
            <w:shd w:val="clear" w:color="auto" w:fill="auto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624" w:type="dxa"/>
            <w:shd w:val="clear" w:color="auto" w:fill="auto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844" w:type="dxa"/>
            <w:shd w:val="clear" w:color="auto" w:fill="auto"/>
          </w:tcPr>
          <w:p w:rsidR="00BF4116" w:rsidRPr="004D43ED" w:rsidRDefault="00BF4116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566" w:type="dxa"/>
            <w:shd w:val="clear" w:color="auto" w:fill="auto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844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707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921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631" w:type="dxa"/>
          </w:tcPr>
          <w:p w:rsidR="00BF4116" w:rsidRPr="00665CAF" w:rsidRDefault="00BF4116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BF4116" w:rsidRPr="00665CAF" w:rsidTr="005052E4">
        <w:tc>
          <w:tcPr>
            <w:tcW w:w="796" w:type="dxa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  <w:t>5</w:t>
            </w:r>
          </w:p>
        </w:tc>
        <w:tc>
          <w:tcPr>
            <w:tcW w:w="1580" w:type="dxa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</w:pPr>
          </w:p>
        </w:tc>
        <w:tc>
          <w:tcPr>
            <w:tcW w:w="796" w:type="dxa"/>
            <w:shd w:val="clear" w:color="auto" w:fill="auto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en-GB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shd w:val="clear" w:color="auto" w:fill="auto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b/>
                <w:color w:val="FF0000"/>
              </w:rPr>
            </w:pPr>
            <w:r w:rsidRPr="00BF1545">
              <w:rPr>
                <w:b/>
                <w:color w:val="FF0000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4" w:type="dxa"/>
            <w:shd w:val="clear" w:color="auto" w:fill="auto"/>
          </w:tcPr>
          <w:p w:rsidR="00BF4116" w:rsidRPr="00BF1545" w:rsidRDefault="00BF4116" w:rsidP="00BF1545">
            <w:pPr>
              <w:spacing w:before="100" w:beforeAutospacing="1" w:after="100" w:afterAutospacing="1" w:line="360" w:lineRule="auto"/>
              <w:jc w:val="center"/>
              <w:rPr>
                <w:b/>
                <w:color w:val="FF0000"/>
              </w:rPr>
            </w:pPr>
            <w:r w:rsidRPr="00BF1545">
              <w:rPr>
                <w:b/>
                <w:color w:val="FF0000"/>
              </w:rPr>
              <w:t>1</w:t>
            </w:r>
            <w:r w:rsidR="0041319A">
              <w:rPr>
                <w:b/>
                <w:color w:val="FF0000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BF4116" w:rsidRPr="00BF1545" w:rsidRDefault="0041319A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707" w:type="dxa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</w:rPr>
            </w:pPr>
            <w:r w:rsidRPr="00BF1545">
              <w:rPr>
                <w:b/>
                <w:color w:val="FF0000"/>
              </w:rPr>
              <w:t>5</w:t>
            </w:r>
          </w:p>
        </w:tc>
        <w:tc>
          <w:tcPr>
            <w:tcW w:w="1631" w:type="dxa"/>
          </w:tcPr>
          <w:p w:rsidR="00BF4116" w:rsidRPr="00BF1545" w:rsidRDefault="00BF4116" w:rsidP="00BF1545">
            <w:pPr>
              <w:tabs>
                <w:tab w:val="left" w:pos="6544"/>
              </w:tabs>
              <w:spacing w:line="360" w:lineRule="auto"/>
              <w:jc w:val="center"/>
              <w:rPr>
                <w:b/>
                <w:color w:val="FF0000"/>
                <w:sz w:val="18"/>
              </w:rPr>
            </w:pPr>
            <w:r w:rsidRPr="00BF1545">
              <w:rPr>
                <w:b/>
                <w:color w:val="FF0000"/>
              </w:rPr>
              <w:t>=~</w:t>
            </w:r>
            <w:r>
              <w:rPr>
                <w:b/>
                <w:color w:val="FF0000"/>
              </w:rPr>
              <w:t>4</w:t>
            </w:r>
            <w:r w:rsidR="0041319A">
              <w:rPr>
                <w:b/>
                <w:color w:val="FF0000"/>
              </w:rPr>
              <w:t>9</w:t>
            </w:r>
          </w:p>
        </w:tc>
      </w:tr>
    </w:tbl>
    <w:p w:rsidR="00C97FE0" w:rsidRDefault="00C97FE0"/>
    <w:sectPr w:rsidR="00C97FE0" w:rsidSect="00BF4116">
      <w:headerReference w:type="default" r:id="rId7"/>
      <w:pgSz w:w="16838" w:h="11906" w:orient="landscape"/>
      <w:pgMar w:top="1135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B6" w:rsidRDefault="00CD1FB6" w:rsidP="00C97FE0">
      <w:r>
        <w:separator/>
      </w:r>
    </w:p>
  </w:endnote>
  <w:endnote w:type="continuationSeparator" w:id="1">
    <w:p w:rsidR="00CD1FB6" w:rsidRDefault="00CD1FB6" w:rsidP="00C9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B6" w:rsidRDefault="00CD1FB6" w:rsidP="00C97FE0">
      <w:r>
        <w:separator/>
      </w:r>
    </w:p>
  </w:footnote>
  <w:footnote w:type="continuationSeparator" w:id="1">
    <w:p w:rsidR="00CD1FB6" w:rsidRDefault="00CD1FB6" w:rsidP="00C9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E0" w:rsidRDefault="00C97FE0" w:rsidP="00C97FE0">
    <w:pPr>
      <w:tabs>
        <w:tab w:val="left" w:pos="6544"/>
      </w:tabs>
      <w:jc w:val="center"/>
      <w:rPr>
        <w:b/>
        <w:i/>
        <w:sz w:val="18"/>
      </w:rPr>
    </w:pPr>
    <w:r w:rsidRPr="00CE39CC">
      <w:rPr>
        <w:b/>
        <w:i/>
        <w:sz w:val="18"/>
      </w:rPr>
      <w:t>SDARC Worked All UK</w:t>
    </w:r>
    <w:r w:rsidR="00BF4116">
      <w:rPr>
        <w:b/>
        <w:i/>
        <w:sz w:val="18"/>
      </w:rPr>
      <w:t>EI</w:t>
    </w:r>
    <w:r w:rsidRPr="00CE39CC">
      <w:rPr>
        <w:b/>
        <w:i/>
        <w:sz w:val="18"/>
      </w:rPr>
      <w:t xml:space="preserve"> </w:t>
    </w:r>
    <w:r w:rsidR="005645CE">
      <w:rPr>
        <w:b/>
        <w:i/>
        <w:sz w:val="18"/>
      </w:rPr>
      <w:t>Squares Award 2016</w:t>
    </w:r>
    <w:r w:rsidRPr="00CE39CC">
      <w:rPr>
        <w:b/>
        <w:i/>
        <w:sz w:val="18"/>
      </w:rPr>
      <w:t xml:space="preserve"> .     </w:t>
    </w:r>
  </w:p>
  <w:p w:rsidR="00C97FE0" w:rsidRDefault="00BF4116" w:rsidP="00C97FE0">
    <w:pPr>
      <w:tabs>
        <w:tab w:val="left" w:pos="6544"/>
      </w:tabs>
      <w:jc w:val="center"/>
      <w:rPr>
        <w:b/>
        <w:color w:val="002060"/>
        <w:sz w:val="20"/>
      </w:rPr>
    </w:pPr>
    <w:r>
      <w:rPr>
        <w:b/>
        <w:color w:val="002060"/>
        <w:sz w:val="20"/>
      </w:rPr>
      <w:t>Progress Form</w:t>
    </w:r>
    <w:r w:rsidR="0041319A">
      <w:rPr>
        <w:b/>
        <w:color w:val="002060"/>
        <w:sz w:val="20"/>
      </w:rPr>
      <w:t xml:space="preserve">   V2</w:t>
    </w:r>
    <w:r w:rsidR="00BF535E">
      <w:rPr>
        <w:b/>
        <w:color w:val="002060"/>
        <w:sz w:val="20"/>
      </w:rPr>
      <w:t xml:space="preserve">   </w:t>
    </w:r>
    <w:r w:rsidR="00BF535E" w:rsidRPr="00BF535E">
      <w:rPr>
        <w:i/>
        <w:color w:val="002060"/>
        <w:sz w:val="20"/>
      </w:rPr>
      <w:t>(</w:t>
    </w:r>
    <w:r w:rsidR="0041319A">
      <w:rPr>
        <w:i/>
        <w:color w:val="002060"/>
        <w:sz w:val="20"/>
      </w:rPr>
      <w:t>~49</w:t>
    </w:r>
    <w:r w:rsidR="00BF535E" w:rsidRPr="00BF535E">
      <w:rPr>
        <w:i/>
        <w:color w:val="002060"/>
        <w:sz w:val="20"/>
      </w:rPr>
      <w:t xml:space="preserve"> squares)</w:t>
    </w:r>
  </w:p>
  <w:p w:rsidR="00C97FE0" w:rsidRPr="00522D91" w:rsidRDefault="00C97FE0" w:rsidP="00C97FE0">
    <w:pPr>
      <w:tabs>
        <w:tab w:val="left" w:pos="654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D2B"/>
    <w:multiLevelType w:val="multilevel"/>
    <w:tmpl w:val="D99C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6E"/>
    <w:rsid w:val="00007894"/>
    <w:rsid w:val="00027238"/>
    <w:rsid w:val="000276A5"/>
    <w:rsid w:val="00077F21"/>
    <w:rsid w:val="00107902"/>
    <w:rsid w:val="00117F4C"/>
    <w:rsid w:val="00121603"/>
    <w:rsid w:val="00184F4E"/>
    <w:rsid w:val="00333BF9"/>
    <w:rsid w:val="0034453F"/>
    <w:rsid w:val="00396FA2"/>
    <w:rsid w:val="003A37EE"/>
    <w:rsid w:val="003F1E7D"/>
    <w:rsid w:val="003F366E"/>
    <w:rsid w:val="0041319A"/>
    <w:rsid w:val="004506FC"/>
    <w:rsid w:val="004D43ED"/>
    <w:rsid w:val="004E5AE8"/>
    <w:rsid w:val="005052E4"/>
    <w:rsid w:val="00522D91"/>
    <w:rsid w:val="00534544"/>
    <w:rsid w:val="005645CE"/>
    <w:rsid w:val="00614B75"/>
    <w:rsid w:val="00615DFE"/>
    <w:rsid w:val="00665CAF"/>
    <w:rsid w:val="006C3CF8"/>
    <w:rsid w:val="006C7A5D"/>
    <w:rsid w:val="0073578C"/>
    <w:rsid w:val="00784670"/>
    <w:rsid w:val="00811CCD"/>
    <w:rsid w:val="00893FFE"/>
    <w:rsid w:val="00992165"/>
    <w:rsid w:val="00A61979"/>
    <w:rsid w:val="00A71CA7"/>
    <w:rsid w:val="00AB5FC7"/>
    <w:rsid w:val="00AC011F"/>
    <w:rsid w:val="00AE456A"/>
    <w:rsid w:val="00AE4B8D"/>
    <w:rsid w:val="00AF7C7C"/>
    <w:rsid w:val="00B02DDC"/>
    <w:rsid w:val="00B850D9"/>
    <w:rsid w:val="00BC0421"/>
    <w:rsid w:val="00BF1545"/>
    <w:rsid w:val="00BF4116"/>
    <w:rsid w:val="00BF535E"/>
    <w:rsid w:val="00C646AE"/>
    <w:rsid w:val="00C979C9"/>
    <w:rsid w:val="00C97FE0"/>
    <w:rsid w:val="00CC1648"/>
    <w:rsid w:val="00CC7830"/>
    <w:rsid w:val="00CD1FB6"/>
    <w:rsid w:val="00CE39CC"/>
    <w:rsid w:val="00D97418"/>
    <w:rsid w:val="00E93114"/>
    <w:rsid w:val="00E93459"/>
    <w:rsid w:val="00EB2462"/>
    <w:rsid w:val="00EF2833"/>
    <w:rsid w:val="00F302C4"/>
    <w:rsid w:val="00F77D45"/>
    <w:rsid w:val="00F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none [1300]">
      <v:fill color="none [1300]"/>
      <v:textbox inset="2.5mm,1.3mm,2.5mm,1.3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E0"/>
  </w:style>
  <w:style w:type="paragraph" w:styleId="Footer">
    <w:name w:val="footer"/>
    <w:basedOn w:val="Normal"/>
    <w:link w:val="FooterChar"/>
    <w:uiPriority w:val="99"/>
    <w:semiHidden/>
    <w:unhideWhenUsed/>
    <w:rsid w:val="00C97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19</cp:revision>
  <cp:lastPrinted>2016-02-04T12:20:00Z</cp:lastPrinted>
  <dcterms:created xsi:type="dcterms:W3CDTF">2014-10-31T22:18:00Z</dcterms:created>
  <dcterms:modified xsi:type="dcterms:W3CDTF">2016-02-11T17:06:00Z</dcterms:modified>
</cp:coreProperties>
</file>